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339C" w14:textId="5BDE20D3" w:rsidR="00EA0BB0" w:rsidRPr="002F7ADA" w:rsidRDefault="00EA0BB0" w:rsidP="00815737">
      <w:pPr>
        <w:pStyle w:val="Default"/>
        <w:ind w:left="-288" w:right="-720"/>
        <w:jc w:val="center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sz w:val="22"/>
          <w:szCs w:val="22"/>
        </w:rPr>
        <w:t>A</w:t>
      </w:r>
      <w:r w:rsidR="00277EDA" w:rsidRPr="002F7ADA">
        <w:rPr>
          <w:b/>
          <w:bCs/>
          <w:sz w:val="22"/>
          <w:szCs w:val="22"/>
        </w:rPr>
        <w:t>pplication</w:t>
      </w:r>
      <w:r w:rsidRPr="002F7ADA">
        <w:rPr>
          <w:b/>
          <w:bCs/>
          <w:sz w:val="22"/>
          <w:szCs w:val="22"/>
        </w:rPr>
        <w:t xml:space="preserve"> T</w:t>
      </w:r>
      <w:r w:rsidR="00277EDA" w:rsidRPr="002F7ADA">
        <w:rPr>
          <w:b/>
          <w:bCs/>
          <w:sz w:val="22"/>
          <w:szCs w:val="22"/>
        </w:rPr>
        <w:t>emplate</w:t>
      </w:r>
      <w:r w:rsidRPr="002F7ADA">
        <w:rPr>
          <w:b/>
          <w:bCs/>
          <w:sz w:val="22"/>
          <w:szCs w:val="22"/>
        </w:rPr>
        <w:t xml:space="preserve"> </w:t>
      </w:r>
      <w:r w:rsidR="00CB3134" w:rsidRPr="002F7ADA">
        <w:rPr>
          <w:b/>
          <w:bCs/>
          <w:sz w:val="22"/>
          <w:szCs w:val="22"/>
        </w:rPr>
        <w:t>for</w:t>
      </w:r>
      <w:r w:rsidRPr="002F7ADA">
        <w:rPr>
          <w:b/>
          <w:bCs/>
          <w:sz w:val="22"/>
          <w:szCs w:val="22"/>
        </w:rPr>
        <w:t xml:space="preserve"> </w:t>
      </w:r>
      <w:r w:rsidR="0043518C" w:rsidRPr="002F7ADA">
        <w:rPr>
          <w:b/>
          <w:bCs/>
          <w:sz w:val="22"/>
          <w:szCs w:val="22"/>
        </w:rPr>
        <w:t>Humboldt-ERFSA</w:t>
      </w:r>
      <w:r w:rsidRPr="002F7ADA">
        <w:rPr>
          <w:b/>
          <w:bCs/>
          <w:sz w:val="22"/>
          <w:szCs w:val="22"/>
        </w:rPr>
        <w:t xml:space="preserve"> 202</w:t>
      </w:r>
      <w:r w:rsidR="00F75BE1" w:rsidRPr="002F7ADA">
        <w:rPr>
          <w:b/>
          <w:bCs/>
          <w:sz w:val="22"/>
          <w:szCs w:val="22"/>
        </w:rPr>
        <w:t>4</w:t>
      </w:r>
      <w:r w:rsidRPr="002F7ADA">
        <w:rPr>
          <w:b/>
          <w:bCs/>
          <w:sz w:val="22"/>
          <w:szCs w:val="22"/>
        </w:rPr>
        <w:t xml:space="preserve"> </w:t>
      </w:r>
      <w:r w:rsidRPr="002F7ADA">
        <w:rPr>
          <w:b/>
          <w:bCs/>
          <w:color w:val="auto"/>
          <w:sz w:val="22"/>
          <w:szCs w:val="22"/>
        </w:rPr>
        <w:t>Grant Award</w:t>
      </w:r>
    </w:p>
    <w:p w14:paraId="6968C58E" w14:textId="77777777" w:rsidR="00EA0BB0" w:rsidRPr="002F7ADA" w:rsidRDefault="00EA0BB0" w:rsidP="00905458">
      <w:pPr>
        <w:pStyle w:val="Default"/>
        <w:ind w:left="-288" w:right="-288"/>
        <w:rPr>
          <w:sz w:val="22"/>
          <w:szCs w:val="22"/>
        </w:rPr>
      </w:pPr>
    </w:p>
    <w:p w14:paraId="29B3EF7D" w14:textId="31206971" w:rsidR="00991071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sz w:val="22"/>
          <w:szCs w:val="22"/>
        </w:rPr>
        <w:t xml:space="preserve">Applications are due </w:t>
      </w:r>
      <w:r w:rsidR="00CB3134">
        <w:rPr>
          <w:b/>
          <w:bCs/>
          <w:sz w:val="22"/>
          <w:szCs w:val="22"/>
        </w:rPr>
        <w:t>March 28</w:t>
      </w:r>
      <w:r w:rsidRPr="002F7ADA">
        <w:rPr>
          <w:b/>
          <w:bCs/>
          <w:sz w:val="22"/>
          <w:szCs w:val="22"/>
        </w:rPr>
        <w:t>, 202</w:t>
      </w:r>
      <w:r w:rsidR="00F75BE1" w:rsidRPr="002F7ADA">
        <w:rPr>
          <w:b/>
          <w:bCs/>
          <w:sz w:val="22"/>
          <w:szCs w:val="22"/>
        </w:rPr>
        <w:t>4</w:t>
      </w:r>
      <w:r w:rsidRPr="002F7ADA">
        <w:rPr>
          <w:sz w:val="22"/>
          <w:szCs w:val="22"/>
        </w:rPr>
        <w:t xml:space="preserve">, no later than </w:t>
      </w:r>
      <w:r w:rsidR="00CB3134">
        <w:rPr>
          <w:b/>
          <w:bCs/>
          <w:sz w:val="22"/>
          <w:szCs w:val="22"/>
        </w:rPr>
        <w:t>3</w:t>
      </w:r>
      <w:r w:rsidRPr="004824BF">
        <w:rPr>
          <w:b/>
          <w:bCs/>
          <w:sz w:val="22"/>
          <w:szCs w:val="22"/>
        </w:rPr>
        <w:t xml:space="preserve"> p.m</w:t>
      </w:r>
      <w:r w:rsidRPr="002F7ADA">
        <w:rPr>
          <w:sz w:val="22"/>
          <w:szCs w:val="22"/>
        </w:rPr>
        <w:t xml:space="preserve">. </w:t>
      </w:r>
      <w:r w:rsidR="009A182B" w:rsidRPr="009A182B">
        <w:rPr>
          <w:b/>
          <w:bCs/>
          <w:sz w:val="22"/>
          <w:szCs w:val="22"/>
        </w:rPr>
        <w:t>PST</w:t>
      </w:r>
      <w:r w:rsidR="009A182B">
        <w:rPr>
          <w:sz w:val="22"/>
          <w:szCs w:val="22"/>
        </w:rPr>
        <w:t xml:space="preserve">. </w:t>
      </w:r>
      <w:r w:rsidRPr="002F7ADA">
        <w:rPr>
          <w:sz w:val="22"/>
          <w:szCs w:val="22"/>
        </w:rPr>
        <w:t xml:space="preserve">Application materials should be sent </w:t>
      </w:r>
      <w:r w:rsidRPr="002F7ADA">
        <w:rPr>
          <w:i/>
          <w:iCs/>
          <w:sz w:val="22"/>
          <w:szCs w:val="22"/>
        </w:rPr>
        <w:t xml:space="preserve">electronically </w:t>
      </w:r>
      <w:r w:rsidRPr="002F7ADA">
        <w:rPr>
          <w:sz w:val="22"/>
          <w:szCs w:val="22"/>
        </w:rPr>
        <w:t xml:space="preserve">in a single pdf to </w:t>
      </w:r>
      <w:r w:rsidR="00370A6C">
        <w:rPr>
          <w:b/>
          <w:bCs/>
          <w:color w:val="auto"/>
          <w:sz w:val="22"/>
          <w:szCs w:val="22"/>
        </w:rPr>
        <w:t>senate</w:t>
      </w:r>
      <w:r w:rsidRPr="002F7ADA">
        <w:rPr>
          <w:b/>
          <w:bCs/>
          <w:color w:val="auto"/>
          <w:sz w:val="22"/>
          <w:szCs w:val="22"/>
        </w:rPr>
        <w:t xml:space="preserve">@humboldt.edu. </w:t>
      </w:r>
      <w:r w:rsidR="00EA100E" w:rsidRPr="002F7ADA">
        <w:rPr>
          <w:sz w:val="22"/>
          <w:szCs w:val="22"/>
        </w:rPr>
        <w:t xml:space="preserve">The Humboldt-ERFSA Executive Committee will notify you by May </w:t>
      </w:r>
      <w:r w:rsidR="00B80FBF">
        <w:rPr>
          <w:sz w:val="22"/>
          <w:szCs w:val="22"/>
        </w:rPr>
        <w:t>1</w:t>
      </w:r>
      <w:r w:rsidR="00EA100E" w:rsidRPr="002F7ADA">
        <w:rPr>
          <w:sz w:val="22"/>
          <w:szCs w:val="22"/>
        </w:rPr>
        <w:t>, 2024, of the status of your grant proposal.</w:t>
      </w:r>
    </w:p>
    <w:p w14:paraId="228989D4" w14:textId="77777777" w:rsidR="00EA0BB0" w:rsidRPr="002F7ADA" w:rsidRDefault="00EA0BB0" w:rsidP="00B90730">
      <w:pPr>
        <w:pStyle w:val="Default"/>
        <w:rPr>
          <w:b/>
          <w:bCs/>
          <w:sz w:val="22"/>
          <w:szCs w:val="22"/>
        </w:rPr>
      </w:pPr>
    </w:p>
    <w:p w14:paraId="11794630" w14:textId="12E12809" w:rsidR="00EA0BB0" w:rsidRPr="002F7ADA" w:rsidRDefault="00EA0BB0" w:rsidP="00B90730">
      <w:pPr>
        <w:pStyle w:val="Default"/>
        <w:rPr>
          <w:color w:val="auto"/>
          <w:sz w:val="22"/>
          <w:szCs w:val="22"/>
        </w:rPr>
      </w:pPr>
      <w:r w:rsidRPr="002F7ADA">
        <w:rPr>
          <w:sz w:val="22"/>
          <w:szCs w:val="22"/>
        </w:rPr>
        <w:t xml:space="preserve">Use this template to prepare your application and limit your proposal to a maximum of three pages, single spaced, 12-pt font, for it to be considered. No additional attachments will be accepted. </w:t>
      </w:r>
      <w:r w:rsidRPr="002F7ADA">
        <w:rPr>
          <w:color w:val="auto"/>
          <w:sz w:val="22"/>
          <w:szCs w:val="22"/>
        </w:rPr>
        <w:t xml:space="preserve">Applications </w:t>
      </w:r>
      <w:r w:rsidRPr="002F7ADA">
        <w:rPr>
          <w:b/>
          <w:bCs/>
          <w:i/>
          <w:iCs/>
          <w:color w:val="0070C0"/>
          <w:sz w:val="22"/>
          <w:szCs w:val="22"/>
        </w:rPr>
        <w:t>over</w:t>
      </w:r>
      <w:r w:rsidRPr="002F7ADA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2F7ADA">
        <w:rPr>
          <w:b/>
          <w:bCs/>
          <w:i/>
          <w:iCs/>
          <w:color w:val="4472C4" w:themeColor="accent5"/>
          <w:sz w:val="22"/>
          <w:szCs w:val="22"/>
        </w:rPr>
        <w:t>3 pages will be rejected</w:t>
      </w:r>
      <w:r w:rsidR="000D5694" w:rsidRPr="002F7ADA">
        <w:rPr>
          <w:b/>
          <w:bCs/>
          <w:color w:val="4472C4" w:themeColor="accent5"/>
          <w:sz w:val="22"/>
          <w:szCs w:val="22"/>
        </w:rPr>
        <w:t xml:space="preserve">. </w:t>
      </w:r>
      <w:r w:rsidRPr="002F7ADA">
        <w:rPr>
          <w:color w:val="auto"/>
          <w:sz w:val="22"/>
          <w:szCs w:val="22"/>
        </w:rPr>
        <w:t xml:space="preserve">Please note that </w:t>
      </w:r>
      <w:r w:rsidR="0043518C" w:rsidRPr="002F7ADA">
        <w:rPr>
          <w:color w:val="auto"/>
          <w:sz w:val="22"/>
          <w:szCs w:val="22"/>
        </w:rPr>
        <w:t>Humboldt-ERFSA</w:t>
      </w:r>
      <w:r w:rsidRPr="002F7ADA">
        <w:rPr>
          <w:color w:val="4472C4" w:themeColor="accent5"/>
          <w:sz w:val="22"/>
          <w:szCs w:val="22"/>
        </w:rPr>
        <w:t xml:space="preserve"> </w:t>
      </w:r>
      <w:r w:rsidRPr="002F7ADA">
        <w:rPr>
          <w:b/>
          <w:bCs/>
          <w:i/>
          <w:iCs/>
          <w:color w:val="4472C4" w:themeColor="accent5"/>
          <w:sz w:val="22"/>
          <w:szCs w:val="22"/>
        </w:rPr>
        <w:t xml:space="preserve">will not </w:t>
      </w:r>
      <w:r w:rsidRPr="002F7ADA">
        <w:rPr>
          <w:color w:val="auto"/>
          <w:sz w:val="22"/>
          <w:szCs w:val="22"/>
        </w:rPr>
        <w:t>award grants to pay for wages, work</w:t>
      </w:r>
      <w:r w:rsidR="005977E0">
        <w:rPr>
          <w:color w:val="auto"/>
          <w:sz w:val="22"/>
          <w:szCs w:val="22"/>
        </w:rPr>
        <w:t>-</w:t>
      </w:r>
      <w:r w:rsidRPr="002F7ADA">
        <w:rPr>
          <w:color w:val="auto"/>
          <w:sz w:val="22"/>
          <w:szCs w:val="22"/>
        </w:rPr>
        <w:t xml:space="preserve">for-hire, </w:t>
      </w:r>
      <w:r w:rsidR="009A182B" w:rsidRPr="002F7ADA">
        <w:rPr>
          <w:color w:val="auto"/>
          <w:sz w:val="22"/>
          <w:szCs w:val="22"/>
        </w:rPr>
        <w:t>stipends,</w:t>
      </w:r>
      <w:r w:rsidR="009A182B">
        <w:rPr>
          <w:color w:val="auto"/>
          <w:sz w:val="22"/>
          <w:szCs w:val="22"/>
        </w:rPr>
        <w:t xml:space="preserve"> or tuition</w:t>
      </w:r>
      <w:r w:rsidRPr="002F7ADA">
        <w:rPr>
          <w:color w:val="auto"/>
          <w:sz w:val="22"/>
          <w:szCs w:val="22"/>
        </w:rPr>
        <w:t>.</w:t>
      </w:r>
    </w:p>
    <w:p w14:paraId="74864D71" w14:textId="77777777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</w:p>
    <w:p w14:paraId="5F55D61E" w14:textId="292125DC" w:rsidR="00EA0BB0" w:rsidRPr="002F7ADA" w:rsidRDefault="001A02B1" w:rsidP="00B90730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2F7ADA">
        <w:rPr>
          <w:b/>
          <w:bCs/>
          <w:color w:val="auto"/>
          <w:sz w:val="22"/>
          <w:szCs w:val="22"/>
          <w:u w:val="single"/>
        </w:rPr>
        <w:t>TEMPLATE TO USE</w:t>
      </w:r>
      <w:r w:rsidR="000D5694">
        <w:rPr>
          <w:b/>
          <w:bCs/>
          <w:color w:val="auto"/>
          <w:sz w:val="22"/>
          <w:szCs w:val="22"/>
          <w:u w:val="single"/>
        </w:rPr>
        <w:t>:</w:t>
      </w:r>
    </w:p>
    <w:p w14:paraId="7B0436A7" w14:textId="77777777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Name</w:t>
      </w:r>
    </w:p>
    <w:p w14:paraId="37BA87A3" w14:textId="77777777" w:rsidR="001A02B1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Position at Cal Poly Humboldt, Department</w:t>
      </w:r>
    </w:p>
    <w:p w14:paraId="6BB1AB3D" w14:textId="4C851871" w:rsidR="00EA0BB0" w:rsidRPr="002F7ADA" w:rsidRDefault="001A02B1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Rank and date of last RTP action</w:t>
      </w:r>
      <w:r w:rsidR="004824BF">
        <w:rPr>
          <w:b/>
          <w:bCs/>
          <w:color w:val="auto"/>
          <w:sz w:val="22"/>
          <w:szCs w:val="22"/>
        </w:rPr>
        <w:t xml:space="preserve"> or Performance Review</w:t>
      </w:r>
    </w:p>
    <w:p w14:paraId="1A0325B2" w14:textId="77777777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Email </w:t>
      </w:r>
    </w:p>
    <w:p w14:paraId="05C9CBC0" w14:textId="77777777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Cellphone </w:t>
      </w:r>
    </w:p>
    <w:p w14:paraId="299A2D10" w14:textId="0789E761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Mailing address </w:t>
      </w:r>
      <w:r w:rsidR="001A02B1" w:rsidRPr="002F7ADA">
        <w:rPr>
          <w:b/>
          <w:bCs/>
          <w:color w:val="auto"/>
          <w:sz w:val="22"/>
          <w:szCs w:val="22"/>
        </w:rPr>
        <w:t xml:space="preserve">where </w:t>
      </w:r>
      <w:r w:rsidRPr="002F7ADA">
        <w:rPr>
          <w:b/>
          <w:bCs/>
          <w:color w:val="auto"/>
          <w:sz w:val="22"/>
          <w:szCs w:val="22"/>
        </w:rPr>
        <w:t xml:space="preserve">to send </w:t>
      </w:r>
      <w:r w:rsidR="001A02B1" w:rsidRPr="002F7ADA">
        <w:rPr>
          <w:b/>
          <w:bCs/>
          <w:color w:val="auto"/>
          <w:sz w:val="22"/>
          <w:szCs w:val="22"/>
        </w:rPr>
        <w:t xml:space="preserve">the award </w:t>
      </w:r>
      <w:r w:rsidR="00EA100E" w:rsidRPr="002F7ADA">
        <w:rPr>
          <w:b/>
          <w:bCs/>
          <w:color w:val="auto"/>
          <w:sz w:val="22"/>
          <w:szCs w:val="22"/>
        </w:rPr>
        <w:t>check.</w:t>
      </w:r>
      <w:r w:rsidRPr="002F7ADA">
        <w:rPr>
          <w:b/>
          <w:bCs/>
          <w:color w:val="auto"/>
          <w:sz w:val="22"/>
          <w:szCs w:val="22"/>
        </w:rPr>
        <w:t xml:space="preserve"> </w:t>
      </w:r>
    </w:p>
    <w:p w14:paraId="1ABF8E04" w14:textId="77777777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</w:p>
    <w:p w14:paraId="41B7E2B4" w14:textId="5CAD7EAE" w:rsidR="00EA0BB0" w:rsidRPr="002F7ADA" w:rsidRDefault="00EA0BB0" w:rsidP="00B90730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Name Research/Creative Project: </w:t>
      </w:r>
    </w:p>
    <w:p w14:paraId="4680F685" w14:textId="4D04B688" w:rsidR="00EA0BB0" w:rsidRPr="002F7ADA" w:rsidRDefault="00EA0BB0" w:rsidP="00B90730">
      <w:pPr>
        <w:pStyle w:val="Default"/>
        <w:rPr>
          <w:color w:val="auto"/>
          <w:sz w:val="22"/>
          <w:szCs w:val="22"/>
        </w:rPr>
      </w:pPr>
      <w:r w:rsidRPr="002F7ADA">
        <w:rPr>
          <w:color w:val="auto"/>
          <w:sz w:val="22"/>
          <w:szCs w:val="22"/>
        </w:rPr>
        <w:t>Name of your research/creative project</w:t>
      </w:r>
      <w:r w:rsidR="00116961" w:rsidRPr="002F7ADA">
        <w:rPr>
          <w:color w:val="auto"/>
          <w:sz w:val="22"/>
          <w:szCs w:val="22"/>
        </w:rPr>
        <w:t>,</w:t>
      </w:r>
      <w:r w:rsidRPr="002F7ADA">
        <w:rPr>
          <w:color w:val="auto"/>
          <w:sz w:val="22"/>
          <w:szCs w:val="22"/>
        </w:rPr>
        <w:t xml:space="preserve"> </w:t>
      </w:r>
      <w:r w:rsidRPr="002F7ADA">
        <w:rPr>
          <w:b/>
          <w:bCs/>
          <w:color w:val="auto"/>
          <w:sz w:val="22"/>
          <w:szCs w:val="22"/>
        </w:rPr>
        <w:t>s</w:t>
      </w:r>
      <w:r w:rsidRPr="002F7ADA">
        <w:rPr>
          <w:color w:val="auto"/>
          <w:sz w:val="22"/>
          <w:szCs w:val="22"/>
        </w:rPr>
        <w:t xml:space="preserve">tarting </w:t>
      </w:r>
      <w:r w:rsidR="00EA100E" w:rsidRPr="002F7ADA">
        <w:rPr>
          <w:color w:val="auto"/>
          <w:sz w:val="22"/>
          <w:szCs w:val="22"/>
        </w:rPr>
        <w:t>date,</w:t>
      </w:r>
      <w:r w:rsidRPr="002F7ADA">
        <w:rPr>
          <w:color w:val="auto"/>
          <w:sz w:val="22"/>
          <w:szCs w:val="22"/>
        </w:rPr>
        <w:t xml:space="preserve"> and anticipated completion date for your project. </w:t>
      </w:r>
    </w:p>
    <w:p w14:paraId="5C7E3211" w14:textId="77777777" w:rsidR="00EA0BB0" w:rsidRPr="002F7ADA" w:rsidRDefault="00EA0BB0" w:rsidP="00B90730">
      <w:pPr>
        <w:pStyle w:val="Default"/>
        <w:rPr>
          <w:sz w:val="22"/>
          <w:szCs w:val="22"/>
        </w:rPr>
      </w:pPr>
    </w:p>
    <w:p w14:paraId="20DCE2FC" w14:textId="77777777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Project Proposal </w:t>
      </w:r>
    </w:p>
    <w:p w14:paraId="54FC931F" w14:textId="76A6B3D0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Provide a general description of your research or creative project which may be used by Humboldt-ERFSA to publicize the grant award recipients in 2-5 sentences. It should include the purpose, hypothesis, and methodology for your research/creative project, if applicable. If it is an artistic project, describe how, when, and where it will be presented, displayed, or performed.</w:t>
      </w:r>
      <w:r w:rsidR="004824BF">
        <w:rPr>
          <w:color w:val="000000"/>
          <w:sz w:val="22"/>
          <w:szCs w:val="22"/>
        </w:rPr>
        <w:t xml:space="preserve">  If staff application, please show relevance and value to the institution.</w:t>
      </w:r>
    </w:p>
    <w:p w14:paraId="11D10AA0" w14:textId="77777777" w:rsidR="00EA0BB0" w:rsidRPr="002F7ADA" w:rsidRDefault="00EA0BB0" w:rsidP="00B90730">
      <w:pPr>
        <w:pStyle w:val="Default"/>
        <w:rPr>
          <w:b/>
          <w:bCs/>
          <w:sz w:val="22"/>
          <w:szCs w:val="22"/>
        </w:rPr>
      </w:pPr>
    </w:p>
    <w:p w14:paraId="7CB38677" w14:textId="77777777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Itemized Budget: (Be specific as possible)</w:t>
      </w:r>
    </w:p>
    <w:p w14:paraId="0E3A8CCD" w14:textId="6ECA62FB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 xml:space="preserve">Provide an itemized budget needed to conduct and implement your research/creative project. Identify </w:t>
      </w:r>
      <w:r w:rsidR="000D5694" w:rsidRPr="002F7ADA">
        <w:rPr>
          <w:color w:val="000000"/>
          <w:sz w:val="22"/>
          <w:szCs w:val="22"/>
        </w:rPr>
        <w:t xml:space="preserve">professional support, including financial support </w:t>
      </w:r>
      <w:r w:rsidRPr="002F7ADA">
        <w:rPr>
          <w:color w:val="000000"/>
          <w:sz w:val="22"/>
          <w:szCs w:val="22"/>
        </w:rPr>
        <w:t>received for your research/project</w:t>
      </w:r>
      <w:r w:rsidR="000D5694" w:rsidRPr="000D5694">
        <w:rPr>
          <w:color w:val="000000"/>
          <w:sz w:val="22"/>
          <w:szCs w:val="22"/>
        </w:rPr>
        <w:t xml:space="preserve"> </w:t>
      </w:r>
      <w:r w:rsidR="000D5694" w:rsidRPr="002F7ADA">
        <w:rPr>
          <w:color w:val="000000"/>
          <w:sz w:val="22"/>
          <w:szCs w:val="22"/>
        </w:rPr>
        <w:t>offered or denied</w:t>
      </w:r>
      <w:r w:rsidRPr="002F7ADA">
        <w:rPr>
          <w:color w:val="000000"/>
          <w:sz w:val="22"/>
          <w:szCs w:val="22"/>
        </w:rPr>
        <w:t>, including in-kind (self-funded)</w:t>
      </w:r>
      <w:r w:rsidR="000D5694">
        <w:rPr>
          <w:color w:val="000000"/>
          <w:sz w:val="22"/>
          <w:szCs w:val="22"/>
        </w:rPr>
        <w:t xml:space="preserve">. </w:t>
      </w:r>
      <w:r w:rsidRPr="002F7ADA">
        <w:rPr>
          <w:color w:val="000000"/>
          <w:sz w:val="22"/>
          <w:szCs w:val="22"/>
        </w:rPr>
        <w:t>(Note that other funding sources are not required to receive a</w:t>
      </w:r>
      <w:r w:rsidR="002F7ADA">
        <w:rPr>
          <w:color w:val="000000"/>
          <w:sz w:val="22"/>
          <w:szCs w:val="22"/>
        </w:rPr>
        <w:t xml:space="preserve">n </w:t>
      </w:r>
      <w:r w:rsidRPr="002F7ADA">
        <w:rPr>
          <w:color w:val="000000"/>
          <w:sz w:val="22"/>
          <w:szCs w:val="22"/>
        </w:rPr>
        <w:t>Award Grant.)</w:t>
      </w:r>
      <w:r w:rsidR="000D5694">
        <w:rPr>
          <w:color w:val="000000"/>
          <w:sz w:val="22"/>
          <w:szCs w:val="22"/>
        </w:rPr>
        <w:t xml:space="preserve">   </w:t>
      </w:r>
    </w:p>
    <w:p w14:paraId="0AFDE898" w14:textId="77777777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78C0AE43" w14:textId="5D07B028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Benefits:</w:t>
      </w:r>
    </w:p>
    <w:p w14:paraId="12EA2E30" w14:textId="72AA1E1A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Explain why you think Humboldt-ERFSA should select your proposal for a grant award. Describe specifically the benefits</w:t>
      </w:r>
      <w:r w:rsidR="002F7ADA">
        <w:rPr>
          <w:color w:val="000000"/>
          <w:sz w:val="22"/>
          <w:szCs w:val="22"/>
        </w:rPr>
        <w:t>,</w:t>
      </w:r>
      <w:r w:rsidRPr="002F7ADA">
        <w:rPr>
          <w:color w:val="000000"/>
          <w:sz w:val="22"/>
          <w:szCs w:val="22"/>
        </w:rPr>
        <w:t xml:space="preserve"> contributions and how </w:t>
      </w:r>
      <w:r w:rsidR="002F7ADA" w:rsidRPr="002F7ADA">
        <w:rPr>
          <w:color w:val="000000"/>
          <w:sz w:val="22"/>
          <w:szCs w:val="22"/>
        </w:rPr>
        <w:t>your project</w:t>
      </w:r>
      <w:r w:rsidRPr="002F7ADA">
        <w:rPr>
          <w:color w:val="000000"/>
          <w:sz w:val="22"/>
          <w:szCs w:val="22"/>
        </w:rPr>
        <w:t xml:space="preserve"> will contribute to further </w:t>
      </w:r>
      <w:r w:rsidR="000D5694" w:rsidRPr="002F7ADA">
        <w:rPr>
          <w:color w:val="000000"/>
          <w:sz w:val="22"/>
          <w:szCs w:val="22"/>
        </w:rPr>
        <w:t>expanding</w:t>
      </w:r>
      <w:r w:rsidR="002F7ADA">
        <w:rPr>
          <w:color w:val="000000"/>
          <w:sz w:val="22"/>
          <w:szCs w:val="22"/>
        </w:rPr>
        <w:t xml:space="preserve"> your</w:t>
      </w:r>
      <w:r w:rsidRPr="002F7ADA">
        <w:rPr>
          <w:color w:val="000000"/>
          <w:sz w:val="22"/>
          <w:szCs w:val="22"/>
        </w:rPr>
        <w:t xml:space="preserve"> professional qualifications. Provide any additional information that you would like the Executive Committee to consider.</w:t>
      </w:r>
      <w:r w:rsidR="000D5694" w:rsidRPr="000D5694">
        <w:rPr>
          <w:color w:val="000000"/>
          <w:sz w:val="22"/>
          <w:szCs w:val="22"/>
        </w:rPr>
        <w:t xml:space="preserve"> </w:t>
      </w:r>
    </w:p>
    <w:p w14:paraId="2D9AB5F3" w14:textId="77777777" w:rsidR="00EA0BB0" w:rsidRPr="002F7ADA" w:rsidRDefault="00EA0BB0" w:rsidP="00B90730">
      <w:pPr>
        <w:pStyle w:val="Default"/>
        <w:rPr>
          <w:b/>
          <w:bCs/>
          <w:sz w:val="22"/>
          <w:szCs w:val="22"/>
        </w:rPr>
      </w:pPr>
    </w:p>
    <w:p w14:paraId="4040AB05" w14:textId="77777777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Resume:</w:t>
      </w:r>
    </w:p>
    <w:p w14:paraId="0BEDB3A4" w14:textId="3A60787F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Provide a brief summary of your resume and experience related to your project, and</w:t>
      </w:r>
      <w:r w:rsidR="004824BF">
        <w:rPr>
          <w:color w:val="000000"/>
          <w:sz w:val="22"/>
          <w:szCs w:val="22"/>
        </w:rPr>
        <w:t>/or</w:t>
      </w:r>
      <w:r w:rsidRPr="002F7ADA">
        <w:rPr>
          <w:color w:val="000000"/>
          <w:sz w:val="22"/>
          <w:szCs w:val="22"/>
        </w:rPr>
        <w:t xml:space="preserve"> your past professional work, including a very short bibliography of representative publications, papers, and other scholarly or artistic activities.</w:t>
      </w:r>
      <w:r w:rsidR="004824BF">
        <w:rPr>
          <w:color w:val="000000"/>
          <w:sz w:val="22"/>
          <w:szCs w:val="22"/>
        </w:rPr>
        <w:t xml:space="preserve">  Staff can show what contributions that they have made for betterment of the institution. </w:t>
      </w:r>
    </w:p>
    <w:p w14:paraId="39113F5E" w14:textId="77777777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 </w:t>
      </w:r>
    </w:p>
    <w:p w14:paraId="57E9F0BC" w14:textId="77777777" w:rsidR="000D5694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 xml:space="preserve">Applicant’s signature: _____________________________________                           </w:t>
      </w:r>
    </w:p>
    <w:p w14:paraId="5BC93940" w14:textId="77777777" w:rsidR="000D5694" w:rsidRDefault="000D5694" w:rsidP="00EA100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7829C62" w14:textId="77777777" w:rsidR="000D5694" w:rsidRDefault="000D5694" w:rsidP="00EA10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0E00B8C" w14:textId="47D11B75" w:rsidR="00EA100E" w:rsidRPr="002F7ADA" w:rsidRDefault="00EA100E" w:rsidP="00EA100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F7ADA">
        <w:rPr>
          <w:color w:val="000000"/>
          <w:sz w:val="16"/>
          <w:szCs w:val="16"/>
        </w:rPr>
        <w:t xml:space="preserve">Revised </w:t>
      </w:r>
      <w:r w:rsidR="00CB3134">
        <w:rPr>
          <w:color w:val="000000"/>
          <w:sz w:val="16"/>
          <w:szCs w:val="16"/>
        </w:rPr>
        <w:t>January</w:t>
      </w:r>
      <w:r w:rsidR="004824BF">
        <w:rPr>
          <w:color w:val="000000"/>
          <w:sz w:val="16"/>
          <w:szCs w:val="16"/>
        </w:rPr>
        <w:t xml:space="preserve"> 2024</w:t>
      </w:r>
    </w:p>
    <w:sectPr w:rsidR="00EA100E" w:rsidRPr="002F7ADA" w:rsidSect="00D72856">
      <w:headerReference w:type="first" r:id="rId6"/>
      <w:footerReference w:type="first" r:id="rId7"/>
      <w:pgSz w:w="12240" w:h="15840"/>
      <w:pgMar w:top="1440" w:right="720" w:bottom="108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0586" w14:textId="77777777" w:rsidR="00AD6017" w:rsidRDefault="00AD6017" w:rsidP="008D0CE0">
      <w:r>
        <w:separator/>
      </w:r>
    </w:p>
  </w:endnote>
  <w:endnote w:type="continuationSeparator" w:id="0">
    <w:p w14:paraId="3D6AF77B" w14:textId="77777777" w:rsidR="00AD6017" w:rsidRDefault="00AD601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1 Harpst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2086507907" name="Picture 2086507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7D7" w14:textId="77777777" w:rsidR="00AD6017" w:rsidRDefault="00AD6017" w:rsidP="008D0CE0">
      <w:r>
        <w:separator/>
      </w:r>
    </w:p>
  </w:footnote>
  <w:footnote w:type="continuationSeparator" w:id="0">
    <w:p w14:paraId="38DEE328" w14:textId="77777777" w:rsidR="00AD6017" w:rsidRDefault="00AD601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2013410874" name="Picture 2013410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31E57"/>
    <w:rsid w:val="0005572A"/>
    <w:rsid w:val="000C1259"/>
    <w:rsid w:val="000D5694"/>
    <w:rsid w:val="000E4EC1"/>
    <w:rsid w:val="00103BB0"/>
    <w:rsid w:val="00116961"/>
    <w:rsid w:val="00192EA4"/>
    <w:rsid w:val="001A02B1"/>
    <w:rsid w:val="001A3147"/>
    <w:rsid w:val="001C3E74"/>
    <w:rsid w:val="001D32F5"/>
    <w:rsid w:val="001E7469"/>
    <w:rsid w:val="0022311A"/>
    <w:rsid w:val="00240166"/>
    <w:rsid w:val="00275F0E"/>
    <w:rsid w:val="00277EDA"/>
    <w:rsid w:val="002B3B0D"/>
    <w:rsid w:val="002D6111"/>
    <w:rsid w:val="002E0920"/>
    <w:rsid w:val="002F7ADA"/>
    <w:rsid w:val="003014B8"/>
    <w:rsid w:val="003015E3"/>
    <w:rsid w:val="00306C01"/>
    <w:rsid w:val="00312024"/>
    <w:rsid w:val="00321A3A"/>
    <w:rsid w:val="003450A2"/>
    <w:rsid w:val="003546A1"/>
    <w:rsid w:val="00370A6C"/>
    <w:rsid w:val="003A0D83"/>
    <w:rsid w:val="003D1040"/>
    <w:rsid w:val="00405906"/>
    <w:rsid w:val="00407391"/>
    <w:rsid w:val="0043518C"/>
    <w:rsid w:val="004824BF"/>
    <w:rsid w:val="00483AB4"/>
    <w:rsid w:val="00485FC5"/>
    <w:rsid w:val="004A2AE6"/>
    <w:rsid w:val="004A4DE7"/>
    <w:rsid w:val="00520F9D"/>
    <w:rsid w:val="00534166"/>
    <w:rsid w:val="00547A65"/>
    <w:rsid w:val="005722D6"/>
    <w:rsid w:val="0058482C"/>
    <w:rsid w:val="005863CD"/>
    <w:rsid w:val="005977E0"/>
    <w:rsid w:val="005C2F31"/>
    <w:rsid w:val="005C3197"/>
    <w:rsid w:val="005F035F"/>
    <w:rsid w:val="006215CC"/>
    <w:rsid w:val="006C302A"/>
    <w:rsid w:val="0072323D"/>
    <w:rsid w:val="00726EAA"/>
    <w:rsid w:val="00761A75"/>
    <w:rsid w:val="007B0E66"/>
    <w:rsid w:val="007B64C9"/>
    <w:rsid w:val="007C2DD4"/>
    <w:rsid w:val="007D0647"/>
    <w:rsid w:val="007E462E"/>
    <w:rsid w:val="007F01C0"/>
    <w:rsid w:val="007F7AA6"/>
    <w:rsid w:val="00815737"/>
    <w:rsid w:val="0083087F"/>
    <w:rsid w:val="00841C2E"/>
    <w:rsid w:val="008429DE"/>
    <w:rsid w:val="008438FF"/>
    <w:rsid w:val="00844C31"/>
    <w:rsid w:val="00847DD7"/>
    <w:rsid w:val="0085597C"/>
    <w:rsid w:val="008C1A02"/>
    <w:rsid w:val="008C612F"/>
    <w:rsid w:val="008C7C46"/>
    <w:rsid w:val="008D0CE0"/>
    <w:rsid w:val="008D260A"/>
    <w:rsid w:val="008D37F5"/>
    <w:rsid w:val="008D7234"/>
    <w:rsid w:val="00905458"/>
    <w:rsid w:val="009271E5"/>
    <w:rsid w:val="00980100"/>
    <w:rsid w:val="00991071"/>
    <w:rsid w:val="00995E8A"/>
    <w:rsid w:val="009A182B"/>
    <w:rsid w:val="009C01CF"/>
    <w:rsid w:val="009D6AA6"/>
    <w:rsid w:val="009E4A10"/>
    <w:rsid w:val="00A576ED"/>
    <w:rsid w:val="00A70B0E"/>
    <w:rsid w:val="00A71C13"/>
    <w:rsid w:val="00AC36BD"/>
    <w:rsid w:val="00AD6017"/>
    <w:rsid w:val="00AF1C9E"/>
    <w:rsid w:val="00B80FBF"/>
    <w:rsid w:val="00B90730"/>
    <w:rsid w:val="00BB79A0"/>
    <w:rsid w:val="00BC134B"/>
    <w:rsid w:val="00C1779D"/>
    <w:rsid w:val="00C229BD"/>
    <w:rsid w:val="00C5514D"/>
    <w:rsid w:val="00C702B9"/>
    <w:rsid w:val="00CB3134"/>
    <w:rsid w:val="00CB79CE"/>
    <w:rsid w:val="00D32BE1"/>
    <w:rsid w:val="00D56F16"/>
    <w:rsid w:val="00D705A0"/>
    <w:rsid w:val="00D72856"/>
    <w:rsid w:val="00DB1EE6"/>
    <w:rsid w:val="00DE1CC5"/>
    <w:rsid w:val="00E61E8D"/>
    <w:rsid w:val="00E63BBD"/>
    <w:rsid w:val="00E6510A"/>
    <w:rsid w:val="00E969F9"/>
    <w:rsid w:val="00EA0BB0"/>
    <w:rsid w:val="00EA0FB8"/>
    <w:rsid w:val="00EA100E"/>
    <w:rsid w:val="00EA1158"/>
    <w:rsid w:val="00EA708D"/>
    <w:rsid w:val="00EB298A"/>
    <w:rsid w:val="00EB454F"/>
    <w:rsid w:val="00EB6302"/>
    <w:rsid w:val="00ED0558"/>
    <w:rsid w:val="00F033B6"/>
    <w:rsid w:val="00F108C2"/>
    <w:rsid w:val="00F64FC0"/>
    <w:rsid w:val="00F75BE1"/>
    <w:rsid w:val="00F76950"/>
    <w:rsid w:val="00F853D0"/>
    <w:rsid w:val="00FA35F9"/>
    <w:rsid w:val="00FB3061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Default">
    <w:name w:val="Default"/>
    <w:rsid w:val="00EA0B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1071"/>
    <w:rPr>
      <w:color w:val="0000FF"/>
      <w:u w:val="single"/>
    </w:rPr>
  </w:style>
  <w:style w:type="paragraph" w:styleId="Revision">
    <w:name w:val="Revision"/>
    <w:hidden/>
    <w:uiPriority w:val="99"/>
    <w:semiHidden/>
    <w:rsid w:val="001A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Andrea E Bright</cp:lastModifiedBy>
  <cp:revision>3</cp:revision>
  <cp:lastPrinted>2022-01-13T18:57:00Z</cp:lastPrinted>
  <dcterms:created xsi:type="dcterms:W3CDTF">2024-01-27T16:01:00Z</dcterms:created>
  <dcterms:modified xsi:type="dcterms:W3CDTF">2024-02-02T17:07:00Z</dcterms:modified>
</cp:coreProperties>
</file>